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C94" w:rsidRPr="00726AD5" w:rsidRDefault="006B2162" w:rsidP="00C8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 по ОО Познавательное развитие. Ознакомление с окружающим миром и природой в средней группе</w:t>
      </w:r>
    </w:p>
    <w:p w:rsidR="00414C94" w:rsidRPr="00726AD5" w:rsidRDefault="000A0F41" w:rsidP="00C8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B2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теме: </w:t>
      </w:r>
      <w:r w:rsidRPr="00726A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414C94" w:rsidRPr="00726A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Путешествие в Царство камней»</w:t>
      </w:r>
    </w:p>
    <w:p w:rsidR="00C879D4" w:rsidRPr="00726AD5" w:rsidRDefault="00C879D4" w:rsidP="00C879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F41" w:rsidRPr="00726AD5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2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8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ознакомления</w:t>
      </w:r>
      <w:r w:rsidRPr="0072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разнообразием мира камней, их свойствами и особенностями.</w:t>
      </w:r>
    </w:p>
    <w:p w:rsidR="000A0F41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879D4" w:rsidRPr="00726AD5" w:rsidRDefault="00C879D4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</w:t>
      </w:r>
    </w:p>
    <w:p w:rsidR="00C879D4" w:rsidRPr="00D12F87" w:rsidRDefault="00D12F87" w:rsidP="00D12F87">
      <w:pP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A0F41" w:rsidRPr="00D1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</w:t>
      </w:r>
      <w:r w:rsidR="00C85AFE" w:rsidRPr="00D1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рмировать</w:t>
      </w:r>
      <w:r w:rsidR="000A0F41" w:rsidRPr="00D1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 к изучению</w:t>
      </w:r>
      <w:r w:rsidR="00C879D4" w:rsidRPr="00D12F87">
        <w:rPr>
          <w:color w:val="000000"/>
          <w:sz w:val="28"/>
          <w:szCs w:val="28"/>
        </w:rPr>
        <w:t xml:space="preserve"> </w:t>
      </w:r>
      <w:r w:rsidR="00C879D4" w:rsidRPr="00F20759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F20759">
        <w:rPr>
          <w:rFonts w:ascii="Times New Roman" w:hAnsi="Times New Roman" w:cs="Times New Roman"/>
          <w:color w:val="000000"/>
          <w:sz w:val="28"/>
          <w:szCs w:val="28"/>
        </w:rPr>
        <w:t>ъектов неживой природы – камней;</w:t>
      </w:r>
      <w:r w:rsidR="00C879D4" w:rsidRPr="00D12F87">
        <w:rPr>
          <w:color w:val="000000"/>
          <w:sz w:val="28"/>
          <w:szCs w:val="28"/>
        </w:rPr>
        <w:t xml:space="preserve"> </w:t>
      </w:r>
    </w:p>
    <w:p w:rsidR="000A0F41" w:rsidRDefault="00D12F87" w:rsidP="00D12F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12F87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879D4" w:rsidRPr="00D12F87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с разнообразием горных пород, особенностями внешнего вида: </w:t>
      </w:r>
      <w:r w:rsidR="000A0F41" w:rsidRPr="00D1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цвет, форма, разме</w:t>
      </w:r>
      <w:r w:rsidR="00F20759">
        <w:rPr>
          <w:rFonts w:ascii="Times New Roman" w:hAnsi="Times New Roman" w:cs="Times New Roman"/>
          <w:color w:val="000000"/>
          <w:sz w:val="28"/>
          <w:szCs w:val="28"/>
        </w:rPr>
        <w:t>р, вес, их свойствами;</w:t>
      </w:r>
      <w:bookmarkStart w:id="0" w:name="_GoBack"/>
      <w:bookmarkEnd w:id="0"/>
    </w:p>
    <w:p w:rsidR="00F20759" w:rsidRPr="00D12F87" w:rsidRDefault="00F20759" w:rsidP="00F207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Активизировать словарь детей по теме занятия.</w:t>
      </w:r>
    </w:p>
    <w:p w:rsidR="00C879D4" w:rsidRPr="00C879D4" w:rsidRDefault="00C879D4" w:rsidP="00D12F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79D4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A0F41" w:rsidRPr="00726AD5" w:rsidRDefault="00C879D4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A0F41" w:rsidRPr="0072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Развивать </w:t>
      </w:r>
      <w:r w:rsidR="00E15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познавательной деятельности через экспериментирование</w:t>
      </w:r>
      <w:r w:rsidR="00F20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A0F41" w:rsidRDefault="00C879D4" w:rsidP="00D12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A0F41" w:rsidRPr="0072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Развивать любознательность, внимание, наблюдательность, мелкую моторику, воображение, логическое мышление, речь.</w:t>
      </w:r>
    </w:p>
    <w:p w:rsidR="00C879D4" w:rsidRDefault="00C879D4" w:rsidP="00D12F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7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:rsidR="00E15D30" w:rsidRPr="00E15D30" w:rsidRDefault="00E15D30" w:rsidP="00D12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родному краю, бережное отношение к природным ресурсам</w:t>
      </w:r>
      <w:r w:rsidR="00D1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15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57AA" w:rsidRPr="00726AD5" w:rsidRDefault="00F257AA" w:rsidP="00F257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детской деятельности:</w:t>
      </w:r>
      <w:r w:rsidRPr="0072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игровая, познавательно-исследовательская, коммуникативная, двигательная.</w:t>
      </w:r>
    </w:p>
    <w:p w:rsidR="000A0F41" w:rsidRPr="00726AD5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работа.</w:t>
      </w:r>
    </w:p>
    <w:p w:rsidR="00D12F87" w:rsidRPr="00D12F87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Жёсткий, плотный, шершавый, шероховатый, крепкий, твёрдый, холодный, неровный, гладкий, тяжёлый, блестящий, прозрачный, светлый, тёмный, прочный, надёжный.</w:t>
      </w:r>
    </w:p>
    <w:p w:rsidR="00414C94" w:rsidRPr="00726AD5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  <w:r w:rsidR="00F257AA" w:rsidRPr="0072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2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камней, л</w:t>
      </w:r>
      <w:r w:rsidR="00F257AA" w:rsidRPr="0072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упы, кусочки пластилина, прозрачная емкость</w:t>
      </w:r>
      <w:r w:rsidR="003501A3" w:rsidRPr="0072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водой, набор </w:t>
      </w:r>
      <w:r w:rsidR="0065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 о свойствах камней, к</w:t>
      </w:r>
      <w:r w:rsidR="003501A3" w:rsidRPr="0072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оробочки с соломой и веток</w:t>
      </w:r>
      <w:r w:rsidR="0065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несколько железных банок.</w:t>
      </w:r>
    </w:p>
    <w:p w:rsidR="000A0F41" w:rsidRPr="00726AD5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работа.</w:t>
      </w:r>
    </w:p>
    <w:p w:rsidR="000A0F41" w:rsidRPr="00726AD5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о горах, рассматривание иллюстраций, больших картин с горными ландшафтами, сбор коллекции камней.</w:t>
      </w:r>
    </w:p>
    <w:p w:rsidR="000A0F41" w:rsidRPr="00726AD5" w:rsidRDefault="000A0F41" w:rsidP="000A0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0A0F41" w:rsidRPr="00726AD5" w:rsidRDefault="000A0F41" w:rsidP="00D12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момент: «Приветствие»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мы дружно встанем в круг,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 руки возьмёмся.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твой друг и ты – мой друг,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Ну-ка, улыбнёмся!</w:t>
      </w:r>
    </w:p>
    <w:p w:rsidR="00CE13A5" w:rsidRPr="00726AD5" w:rsidRDefault="000A0F41" w:rsidP="00B528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Сюрпризный момент.</w:t>
      </w:r>
    </w:p>
    <w:p w:rsidR="00B528B7" w:rsidRPr="00726AD5" w:rsidRDefault="00CE13A5" w:rsidP="00CE1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я сегодня в нашей группе обнаруж</w:t>
      </w:r>
      <w:r w:rsidR="00C8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ила вот такую коробку, Давайте 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</w:t>
      </w:r>
      <w:r w:rsidR="00C879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 с вами посмотрим, что в ней (</w:t>
      </w:r>
      <w:r w:rsidR="00B528B7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видят в коробке красивый декоративный камень</w:t>
      </w:r>
      <w:r w:rsidR="00C879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528B7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2E5D" w:rsidRDefault="00B528B7" w:rsidP="00CE1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это? Какой это камень? Это</w:t>
      </w:r>
      <w:r w:rsidR="00414C94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камень – украшение.  Еще здесь письмо и (фотография (картинка) Царя царства Камней. Он приглашает нас в свое царство Камней, где он пом</w:t>
      </w:r>
      <w:r w:rsidR="00A61B19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ожет нам узнать об удивительном мире камней. </w:t>
      </w:r>
    </w:p>
    <w:p w:rsidR="00FF2E5D" w:rsidRPr="00D12F87" w:rsidRDefault="00E450D6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  <w:r w:rsidRPr="00E45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</w:t>
      </w:r>
      <w:r w:rsidR="00D12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вная часть                                           </w:t>
      </w: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61B19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Отправляе</w:t>
      </w:r>
      <w:r w:rsidR="002D5F8B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мся в путь, найти дорогу в Царство каменей нам помогут волшебные стрелки на дороге.</w:t>
      </w:r>
      <w:r w:rsidR="008045D2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4B4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045D2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с </w:t>
      </w:r>
      <w:r w:rsidR="00FA4B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подходят к первому стол</w:t>
      </w:r>
      <w:r w:rsidR="008045D2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у. На нем картинка трех поросят</w:t>
      </w:r>
      <w:r w:rsidR="00FA4B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045D2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7A7AAC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</w:t>
      </w:r>
      <w:r w:rsidR="008045D2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пришли</w:t>
      </w:r>
      <w:r w:rsidR="007A7AAC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гости. Вы их узнали? Из какой они сказки?</w:t>
      </w:r>
      <w:r w:rsidR="007A7AAC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(картинки трех поросят)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поросята из сказки «Три поросёнка».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Вспомните, кого они боялись больше всего на свете?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 С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ерого волка!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помогло нашим героям спастись от волка?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построили дома.</w:t>
      </w:r>
      <w:r w:rsidR="008045D2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(картинки домиков поросят)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Правильно! Из чего же были сделаны дома поросят?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Ниф-Ниф</w:t>
      </w:r>
      <w:proofErr w:type="spellEnd"/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Нуф-Нуф</w:t>
      </w:r>
      <w:proofErr w:type="spellEnd"/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строят соломенный и деревянный домики, а </w:t>
      </w:r>
      <w:proofErr w:type="spellStart"/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Наф-Наф</w:t>
      </w:r>
      <w:proofErr w:type="spellEnd"/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дом из камня.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Скажите, какой дом оказался самым крепким и надёжным?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</w:t>
      </w:r>
      <w:proofErr w:type="spellStart"/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Наф-Нафа</w:t>
      </w:r>
      <w:proofErr w:type="spellEnd"/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камня.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F31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правы, почему 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домики </w:t>
      </w:r>
      <w:r w:rsidR="00F31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других поросят 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оказались такими непрочными. Поможем поросятам разобраться?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</w:t>
      </w:r>
    </w:p>
    <w:p w:rsidR="000A0F41" w:rsidRPr="00726AD5" w:rsidRDefault="000A0F41" w:rsidP="00726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</w:t>
      </w:r>
      <w:r w:rsidR="00C8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герои сказки приготовили для нас 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коробки. Давайте посмотрим, что в них.</w:t>
      </w:r>
    </w:p>
    <w:p w:rsidR="000A0F41" w:rsidRPr="00726AD5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открывают коробки. В первой находится солома, во второй – ветки, в третьей – камни. Воспитатель опытным путём предлагает детям проверить, какой из этих материалов самый прочный. Дети рассматривают, изучают и пытаются сломать солому, ветки и камни, затем дуют на них, как делал это волк в сказке, и приходят к выводу, что солома легко ломается, её легко сдв</w:t>
      </w:r>
      <w:r w:rsidR="00C879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инуть с места, подув губами на неё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Ветки прочнее соломы, но их тоже можно сломать, приложив усилия. Содержимое третьей коробки – камни – не сломать, они твёрдые и тяжёлые.</w:t>
      </w:r>
    </w:p>
    <w:p w:rsidR="000A0F41" w:rsidRPr="00726AD5" w:rsidRDefault="000A0F41" w:rsidP="008B48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какого же материала получится самый надёжный дом?</w:t>
      </w:r>
    </w:p>
    <w:p w:rsidR="000A0F41" w:rsidRPr="00726AD5" w:rsidRDefault="000A0F41" w:rsidP="008B48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камня.</w:t>
      </w:r>
    </w:p>
    <w:p w:rsidR="000A0F41" w:rsidRPr="00726AD5" w:rsidRDefault="000A0F41" w:rsidP="008B48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Правильно! Камни – очень удивительные и необы</w:t>
      </w:r>
      <w:r w:rsidR="000D32E3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чные. 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65CF" w:rsidRPr="00726AD5" w:rsidRDefault="00B465CF" w:rsidP="00B465CF">
      <w:pPr>
        <w:pStyle w:val="a4"/>
        <w:rPr>
          <w:sz w:val="28"/>
          <w:szCs w:val="28"/>
        </w:rPr>
      </w:pPr>
      <w:r w:rsidRPr="00726AD5">
        <w:rPr>
          <w:sz w:val="28"/>
          <w:szCs w:val="28"/>
        </w:rPr>
        <w:t>- Ребята, как вы думаете, нужны ли нам камни? (Ответы детей</w:t>
      </w:r>
      <w:r w:rsidR="00D12F87">
        <w:rPr>
          <w:sz w:val="28"/>
          <w:szCs w:val="28"/>
        </w:rPr>
        <w:t xml:space="preserve"> - да</w:t>
      </w:r>
      <w:r w:rsidRPr="00726AD5">
        <w:rPr>
          <w:sz w:val="28"/>
          <w:szCs w:val="28"/>
        </w:rPr>
        <w:t>).</w:t>
      </w:r>
      <w:r w:rsidRPr="00726AD5">
        <w:rPr>
          <w:sz w:val="28"/>
          <w:szCs w:val="28"/>
        </w:rPr>
        <w:br/>
        <w:t xml:space="preserve">- Камни являются очень прочным строительным материалом. Посмотрите, </w:t>
      </w:r>
      <w:r w:rsidRPr="00726AD5">
        <w:rPr>
          <w:sz w:val="28"/>
          <w:szCs w:val="28"/>
        </w:rPr>
        <w:lastRenderedPageBreak/>
        <w:t xml:space="preserve">что можно построить из камней. </w:t>
      </w:r>
      <w:r w:rsidR="00DF3A88">
        <w:rPr>
          <w:sz w:val="28"/>
          <w:szCs w:val="28"/>
        </w:rPr>
        <w:t xml:space="preserve">(Дети рассматривают карточки с </w:t>
      </w:r>
      <w:r w:rsidRPr="00726AD5">
        <w:rPr>
          <w:sz w:val="28"/>
          <w:szCs w:val="28"/>
        </w:rPr>
        <w:t>постройками из камней)</w:t>
      </w:r>
    </w:p>
    <w:p w:rsidR="000A0F41" w:rsidRPr="00726AD5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0D32E3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посп</w:t>
      </w:r>
      <w:r w:rsidR="008045D2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ешим и</w:t>
      </w:r>
      <w:r w:rsidR="000D32E3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продолжим наше путешествие </w:t>
      </w:r>
      <w:r w:rsidR="009A3EEA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царство Камней.</w:t>
      </w:r>
      <w:r w:rsidR="00DF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EEA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и встречает нас Царь </w:t>
      </w:r>
      <w:r w:rsidR="00DF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Камней. Он предлагает </w:t>
      </w:r>
      <w:r w:rsidR="009A3EEA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вспомнить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EEA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в царстве Камней.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Какие?</w:t>
      </w:r>
    </w:p>
    <w:p w:rsidR="000A0F41" w:rsidRPr="00726AD5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мешать друг другу, быть аккуратными и внимательными, ничего не брать в рот, не размахивать камнями и не кидать их.</w:t>
      </w:r>
      <w:r w:rsidR="005E0BC6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0BC6" w:rsidRPr="00726AD5" w:rsidRDefault="005E0BC6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Рассматривают их. </w:t>
      </w:r>
      <w:r w:rsidR="008045D2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Подходят к камням,</w:t>
      </w:r>
      <w:r w:rsidR="00776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лежащим на з</w:t>
      </w:r>
      <w:r w:rsidR="008045D2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емле.</w:t>
      </w:r>
      <w:r w:rsidR="0002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0F41" w:rsidRPr="00E450D6" w:rsidRDefault="000A0F41" w:rsidP="00E450D6">
      <w:pPr>
        <w:pStyle w:val="a6"/>
        <w:numPr>
          <w:ilvl w:val="0"/>
          <w:numId w:val="2"/>
        </w:numPr>
        <w:rPr>
          <w:sz w:val="28"/>
          <w:szCs w:val="28"/>
          <w:u w:val="single"/>
        </w:rPr>
      </w:pPr>
      <w:r w:rsidRPr="00E450D6">
        <w:rPr>
          <w:b/>
          <w:bCs/>
          <w:sz w:val="28"/>
          <w:szCs w:val="28"/>
          <w:u w:val="single"/>
        </w:rPr>
        <w:t>Определение цвета и формы камней.</w:t>
      </w:r>
    </w:p>
    <w:p w:rsidR="000A0F41" w:rsidRPr="00726AD5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DF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внимательно расс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мотрим камни. Какого они цвета?</w:t>
      </w:r>
    </w:p>
    <w:p w:rsidR="000A0F41" w:rsidRPr="00726AD5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наблюдениями: камни разные по цвету: коричневые, серые, бел</w:t>
      </w:r>
      <w:r w:rsidR="00776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ые, 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разноцветные.</w:t>
      </w:r>
    </w:p>
    <w:p w:rsidR="000A0F41" w:rsidRPr="00726AD5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DF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камни по форме?</w:t>
      </w:r>
    </w:p>
    <w:p w:rsidR="00B54E62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делают </w:t>
      </w: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="00B54E62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цвету и форме камни разные.</w:t>
      </w:r>
    </w:p>
    <w:p w:rsidR="001A4E75" w:rsidRDefault="00D12F87" w:rsidP="00DF3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A4E75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1A4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</w:t>
      </w:r>
      <w:r w:rsidR="001A4E75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воспитателем идут к стенду с изображением камней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A4E75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4E75" w:rsidRPr="00726AD5" w:rsidRDefault="001A4E75" w:rsidP="00B54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крае, в Карелии, можно </w:t>
      </w:r>
      <w:r w:rsidR="00F31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везде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встретить очень много</w:t>
      </w:r>
      <w:r w:rsidR="00F31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камней</w:t>
      </w:r>
      <w:r w:rsidR="000271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Самые красивые, которые добывают из недр земли экскаваторами, бурильными установками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малиновый кварцит,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шунгит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мрамор, гранит.</w:t>
      </w:r>
      <w:r w:rsidR="00F31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используют в строительстве</w:t>
      </w:r>
      <w:r w:rsidR="00DF3A8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создания украшений, в промышленности</w:t>
      </w:r>
      <w:r w:rsidR="00F316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4B43" w:rsidRPr="00D12F87" w:rsidRDefault="00B54E62" w:rsidP="00B54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Игра «Собери камни в корзинку». </w:t>
      </w:r>
      <w:r w:rsidR="00D12F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A4E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A4E75" w:rsidRPr="0002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0262EB" w:rsidRPr="000262E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траве</w:t>
      </w:r>
      <w:r w:rsidR="001A4E75" w:rsidRPr="0002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 разложены разные по размеру камни)</w:t>
      </w:r>
    </w:p>
    <w:p w:rsidR="000A0F41" w:rsidRPr="00E450D6" w:rsidRDefault="000A0F41" w:rsidP="00E450D6">
      <w:pPr>
        <w:pStyle w:val="a6"/>
        <w:numPr>
          <w:ilvl w:val="0"/>
          <w:numId w:val="2"/>
        </w:numPr>
        <w:rPr>
          <w:sz w:val="28"/>
          <w:szCs w:val="28"/>
          <w:u w:val="single"/>
        </w:rPr>
      </w:pPr>
      <w:r w:rsidRPr="00E450D6">
        <w:rPr>
          <w:b/>
          <w:bCs/>
          <w:sz w:val="28"/>
          <w:szCs w:val="28"/>
          <w:u w:val="single"/>
        </w:rPr>
        <w:t>Определение размера камней.</w:t>
      </w:r>
    </w:p>
    <w:p w:rsidR="000A0F41" w:rsidRPr="000262EB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2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02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2EB" w:rsidRPr="000262EB">
        <w:rPr>
          <w:rFonts w:ascii="Times New Roman" w:hAnsi="Times New Roman" w:cs="Times New Roman"/>
          <w:sz w:val="28"/>
          <w:szCs w:val="28"/>
        </w:rPr>
        <w:t xml:space="preserve">Эти камни можно найти на улице, на дороге, </w:t>
      </w:r>
      <w:r w:rsidR="00DF3A88">
        <w:rPr>
          <w:rFonts w:ascii="Times New Roman" w:hAnsi="Times New Roman" w:cs="Times New Roman"/>
          <w:sz w:val="28"/>
          <w:szCs w:val="28"/>
        </w:rPr>
        <w:t xml:space="preserve">в лесу </w:t>
      </w:r>
      <w:r w:rsidR="00F31687">
        <w:rPr>
          <w:rFonts w:ascii="Times New Roman" w:hAnsi="Times New Roman" w:cs="Times New Roman"/>
          <w:sz w:val="28"/>
          <w:szCs w:val="28"/>
        </w:rPr>
        <w:t>и у реки</w:t>
      </w:r>
      <w:r w:rsidR="000262EB" w:rsidRPr="000262EB">
        <w:rPr>
          <w:rFonts w:ascii="Times New Roman" w:hAnsi="Times New Roman" w:cs="Times New Roman"/>
          <w:sz w:val="28"/>
          <w:szCs w:val="28"/>
        </w:rPr>
        <w:t>.</w:t>
      </w:r>
      <w:r w:rsidR="000262EB" w:rsidRPr="000262EB">
        <w:rPr>
          <w:rFonts w:ascii="Times New Roman" w:hAnsi="Times New Roman" w:cs="Times New Roman"/>
        </w:rPr>
        <w:t xml:space="preserve"> </w:t>
      </w:r>
      <w:r w:rsidRPr="0002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Рассмотрите внимательно камни и скажите: все ли камни одинакового размера? </w:t>
      </w:r>
    </w:p>
    <w:p w:rsidR="000A0F41" w:rsidRPr="00726AD5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 Они разные.</w:t>
      </w:r>
    </w:p>
    <w:p w:rsidR="000A0F41" w:rsidRPr="00726AD5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Найдите и покажите мне самый большой камень. А теперь самый маленький.</w:t>
      </w:r>
    </w:p>
    <w:p w:rsidR="00D12F87" w:rsidRPr="00D12F87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камни бывают разных </w:t>
      </w:r>
      <w:r w:rsidR="00BB08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размеров.</w:t>
      </w:r>
    </w:p>
    <w:p w:rsidR="000A0F41" w:rsidRPr="00E450D6" w:rsidRDefault="000A0F41" w:rsidP="00E450D6">
      <w:pPr>
        <w:pStyle w:val="a6"/>
        <w:numPr>
          <w:ilvl w:val="0"/>
          <w:numId w:val="2"/>
        </w:numPr>
        <w:rPr>
          <w:sz w:val="28"/>
          <w:szCs w:val="28"/>
          <w:u w:val="single"/>
        </w:rPr>
      </w:pPr>
      <w:r w:rsidRPr="00E450D6">
        <w:rPr>
          <w:b/>
          <w:bCs/>
          <w:sz w:val="28"/>
          <w:szCs w:val="28"/>
          <w:u w:val="single"/>
        </w:rPr>
        <w:t>Определение характера поверхности камней.</w:t>
      </w:r>
    </w:p>
    <w:p w:rsidR="000A0F41" w:rsidRPr="00726AD5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нам понадобятся очень чувствительные пальчики.</w:t>
      </w:r>
      <w:r w:rsidR="00D1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Самомассаж.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726A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 пальчик мы потрём,</w:t>
      </w:r>
    </w:p>
    <w:p w:rsidR="000A0F41" w:rsidRPr="00726AD5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Свои ручки разомнём.</w:t>
      </w:r>
    </w:p>
    <w:p w:rsidR="000A0F41" w:rsidRPr="00726AD5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="00AE0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из </w:t>
      </w:r>
      <w:r w:rsidR="00653C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корзиночки каждый по камню</w:t>
      </w:r>
      <w:r w:rsidR="00E450D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закройте глазки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погладьте каждый камушек. Какая поверхность камней?</w:t>
      </w:r>
      <w:r w:rsidR="00DF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601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делятся ощущениями</w:t>
      </w:r>
      <w:r w:rsidR="00DF3A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0F41" w:rsidRPr="00726AD5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Покажите самый гладкий камень. А теперь – самый шершавый.</w:t>
      </w:r>
    </w:p>
    <w:p w:rsidR="000A0F41" w:rsidRPr="00726AD5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камни могут быть гладкими и шероховатыми.</w:t>
      </w:r>
    </w:p>
    <w:p w:rsidR="00B54E62" w:rsidRDefault="00B54E62" w:rsidP="00B54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726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Сейчас вместе </w:t>
      </w:r>
      <w:r w:rsidR="00DF3A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Царем Камней перейдем к столам, где</w:t>
      </w:r>
      <w:r w:rsidRPr="00726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приготовлены материалы для исследования.</w:t>
      </w:r>
      <w:r w:rsidR="00DF3A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Мы будем как учёные изучать камни.</w:t>
      </w:r>
    </w:p>
    <w:p w:rsidR="008C448A" w:rsidRPr="001031D0" w:rsidRDefault="008C448A" w:rsidP="008C4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</w:t>
      </w:r>
      <w:r w:rsidRPr="001031D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 Рассматривание камней через лупу.</w:t>
      </w:r>
    </w:p>
    <w:p w:rsidR="008C448A" w:rsidRPr="00FA3DE2" w:rsidRDefault="008C448A" w:rsidP="008C4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FA3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ещё лучше увидеть поверхность камней, воспользуемся лупами.</w:t>
      </w:r>
      <w:r w:rsidR="00DF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FA3D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 помощи лупы изучают камни</w:t>
      </w:r>
      <w:r w:rsidR="00DF3A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A3D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448A" w:rsidRPr="00FA3DE2" w:rsidRDefault="008C448A" w:rsidP="008C4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FA3D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интересного вы увидели?</w:t>
      </w:r>
      <w:r w:rsidR="00D1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FA4B43" w:rsidRPr="00FA3DE2" w:rsidRDefault="008C448A" w:rsidP="008C4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FA3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камни имеют рисунок: ямочки, узоры, крапинки, полоски, углубления.</w:t>
      </w:r>
    </w:p>
    <w:p w:rsidR="008B59B1" w:rsidRPr="00FA3DE2" w:rsidRDefault="008B59B1" w:rsidP="00FA4B43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  <w:proofErr w:type="spellStart"/>
      <w:r w:rsidRPr="00FA3DE2">
        <w:rPr>
          <w:b/>
          <w:i/>
          <w:sz w:val="28"/>
          <w:szCs w:val="28"/>
        </w:rPr>
        <w:t>Физминутка</w:t>
      </w:r>
      <w:proofErr w:type="spellEnd"/>
      <w:r w:rsidRPr="00FA3DE2">
        <w:rPr>
          <w:b/>
          <w:i/>
          <w:sz w:val="28"/>
          <w:szCs w:val="28"/>
        </w:rPr>
        <w:t>:</w:t>
      </w:r>
    </w:p>
    <w:p w:rsidR="008B59B1" w:rsidRPr="00FA3DE2" w:rsidRDefault="008B59B1" w:rsidP="00FA4B43">
      <w:pPr>
        <w:pStyle w:val="a4"/>
        <w:spacing w:before="0" w:beforeAutospacing="0" w:after="0" w:afterAutospacing="0"/>
        <w:rPr>
          <w:sz w:val="28"/>
          <w:szCs w:val="28"/>
        </w:rPr>
      </w:pPr>
      <w:r w:rsidRPr="00FA3DE2">
        <w:rPr>
          <w:sz w:val="28"/>
          <w:szCs w:val="28"/>
        </w:rPr>
        <w:t>По дорожке мы шли, много камешков нашли.</w:t>
      </w:r>
    </w:p>
    <w:p w:rsidR="008B59B1" w:rsidRPr="00FA3DE2" w:rsidRDefault="008B59B1" w:rsidP="00FA4B43">
      <w:pPr>
        <w:pStyle w:val="a4"/>
        <w:spacing w:before="0" w:beforeAutospacing="0" w:after="0" w:afterAutospacing="0"/>
        <w:rPr>
          <w:sz w:val="28"/>
          <w:szCs w:val="28"/>
        </w:rPr>
      </w:pPr>
      <w:r w:rsidRPr="00FA3DE2">
        <w:rPr>
          <w:sz w:val="28"/>
          <w:szCs w:val="28"/>
        </w:rPr>
        <w:t>Присели, собрали, дальше пошли.</w:t>
      </w:r>
    </w:p>
    <w:p w:rsidR="008B59B1" w:rsidRPr="00FA3DE2" w:rsidRDefault="008B59B1" w:rsidP="00FA4B43">
      <w:pPr>
        <w:pStyle w:val="a4"/>
        <w:spacing w:before="0" w:beforeAutospacing="0" w:after="0" w:afterAutospacing="0"/>
        <w:rPr>
          <w:sz w:val="28"/>
          <w:szCs w:val="28"/>
        </w:rPr>
      </w:pPr>
      <w:r w:rsidRPr="00FA3DE2">
        <w:rPr>
          <w:sz w:val="28"/>
          <w:szCs w:val="28"/>
        </w:rPr>
        <w:t>Вот направо мы пошли, серых камешков нашли,</w:t>
      </w:r>
    </w:p>
    <w:p w:rsidR="008B59B1" w:rsidRPr="00FA3DE2" w:rsidRDefault="008B59B1" w:rsidP="00FA4B43">
      <w:pPr>
        <w:pStyle w:val="a4"/>
        <w:spacing w:before="0" w:beforeAutospacing="0" w:after="0" w:afterAutospacing="0"/>
        <w:rPr>
          <w:sz w:val="28"/>
          <w:szCs w:val="28"/>
        </w:rPr>
      </w:pPr>
      <w:r w:rsidRPr="00FA3DE2">
        <w:rPr>
          <w:sz w:val="28"/>
          <w:szCs w:val="28"/>
        </w:rPr>
        <w:t>Присели, собрали, дальше пошли.</w:t>
      </w:r>
    </w:p>
    <w:p w:rsidR="008B59B1" w:rsidRPr="00FA3DE2" w:rsidRDefault="008B59B1" w:rsidP="00FA4B43">
      <w:pPr>
        <w:pStyle w:val="a4"/>
        <w:spacing w:before="0" w:beforeAutospacing="0" w:after="0" w:afterAutospacing="0"/>
        <w:rPr>
          <w:sz w:val="28"/>
          <w:szCs w:val="28"/>
        </w:rPr>
      </w:pPr>
      <w:r w:rsidRPr="00FA3DE2">
        <w:rPr>
          <w:sz w:val="28"/>
          <w:szCs w:val="28"/>
        </w:rPr>
        <w:t>Вот мы в горку пошли, пестрых камешков нашли,</w:t>
      </w:r>
    </w:p>
    <w:p w:rsidR="008B59B1" w:rsidRPr="00FA3DE2" w:rsidRDefault="008B59B1" w:rsidP="00FA4B43">
      <w:pPr>
        <w:pStyle w:val="a4"/>
        <w:spacing w:before="0" w:beforeAutospacing="0" w:after="0" w:afterAutospacing="0"/>
        <w:rPr>
          <w:sz w:val="28"/>
          <w:szCs w:val="28"/>
        </w:rPr>
      </w:pPr>
      <w:r w:rsidRPr="00FA3DE2">
        <w:rPr>
          <w:sz w:val="28"/>
          <w:szCs w:val="28"/>
        </w:rPr>
        <w:t>Присели, собрали, дальше пошли.</w:t>
      </w:r>
    </w:p>
    <w:p w:rsidR="008B59B1" w:rsidRPr="001031D0" w:rsidRDefault="008B59B1" w:rsidP="00FA4B43">
      <w:pPr>
        <w:pStyle w:val="a4"/>
        <w:spacing w:before="0" w:beforeAutospacing="0" w:after="0" w:afterAutospacing="0"/>
        <w:rPr>
          <w:sz w:val="28"/>
          <w:szCs w:val="28"/>
          <w:u w:val="single"/>
        </w:rPr>
      </w:pPr>
      <w:r w:rsidRPr="001031D0">
        <w:rPr>
          <w:sz w:val="28"/>
          <w:szCs w:val="28"/>
          <w:u w:val="single"/>
        </w:rPr>
        <w:t>А под горку пошли – белых камешков нашли,</w:t>
      </w:r>
    </w:p>
    <w:p w:rsidR="008B59B1" w:rsidRDefault="008B59B1" w:rsidP="00FA4B43">
      <w:pPr>
        <w:pStyle w:val="a4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 собой в садик</w:t>
      </w:r>
      <w:r w:rsidRPr="001031D0">
        <w:rPr>
          <w:sz w:val="28"/>
          <w:szCs w:val="28"/>
          <w:u w:val="single"/>
        </w:rPr>
        <w:t xml:space="preserve"> принесли.</w:t>
      </w:r>
    </w:p>
    <w:p w:rsidR="00FA4B43" w:rsidRPr="001031D0" w:rsidRDefault="00FA4B43" w:rsidP="00FA4B43">
      <w:pPr>
        <w:pStyle w:val="a4"/>
        <w:spacing w:before="0" w:beforeAutospacing="0" w:after="0" w:afterAutospacing="0"/>
        <w:rPr>
          <w:sz w:val="28"/>
          <w:szCs w:val="28"/>
          <w:u w:val="single"/>
        </w:rPr>
      </w:pPr>
    </w:p>
    <w:p w:rsidR="00B54E62" w:rsidRPr="008C448A" w:rsidRDefault="00B54E62" w:rsidP="008C448A">
      <w:pPr>
        <w:pStyle w:val="a6"/>
        <w:numPr>
          <w:ilvl w:val="0"/>
          <w:numId w:val="4"/>
        </w:numPr>
        <w:rPr>
          <w:b/>
          <w:bCs/>
          <w:sz w:val="28"/>
          <w:szCs w:val="28"/>
          <w:u w:val="single"/>
        </w:rPr>
      </w:pPr>
      <w:r w:rsidRPr="008C448A">
        <w:rPr>
          <w:b/>
          <w:bCs/>
          <w:sz w:val="28"/>
          <w:szCs w:val="28"/>
          <w:u w:val="single"/>
        </w:rPr>
        <w:t>Определение прочности камней.</w:t>
      </w:r>
    </w:p>
    <w:p w:rsidR="00653C51" w:rsidRDefault="005E0BC6" w:rsidP="005E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как вы думаете, меняет ли камень свою форму? </w:t>
      </w:r>
      <w:r w:rsidR="001A4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подходят к заранее приготовленным на столе </w:t>
      </w:r>
      <w:r w:rsidR="0065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бумажным тарелочкам с кусочком пластилина) </w:t>
      </w:r>
    </w:p>
    <w:p w:rsidR="005E0BC6" w:rsidRPr="00726AD5" w:rsidRDefault="005E0BC6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сожмём камень в ладошках и проверим. А теперь сожмите в руке пластилин? Что произошло с пластилином?</w:t>
      </w:r>
    </w:p>
    <w:p w:rsidR="005E0BC6" w:rsidRPr="00726AD5" w:rsidRDefault="005E0BC6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изменил форму.</w:t>
      </w:r>
    </w:p>
    <w:p w:rsidR="005E0BC6" w:rsidRPr="00726AD5" w:rsidRDefault="005E0BC6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А камень? </w:t>
      </w:r>
      <w:r w:rsidR="00FA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(нет) 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Почему?</w:t>
      </w:r>
    </w:p>
    <w:p w:rsidR="005E0BC6" w:rsidRPr="00726AD5" w:rsidRDefault="005E0BC6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FA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Камень твёрдый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0BC6" w:rsidRDefault="005E0BC6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Камень твёрдый, прочный. Он твёрже пластилина.</w:t>
      </w:r>
    </w:p>
    <w:p w:rsidR="000A0F41" w:rsidRPr="001031D0" w:rsidRDefault="000A0F41" w:rsidP="001031D0">
      <w:pPr>
        <w:pStyle w:val="a6"/>
        <w:numPr>
          <w:ilvl w:val="0"/>
          <w:numId w:val="3"/>
        </w:numPr>
        <w:rPr>
          <w:sz w:val="28"/>
          <w:szCs w:val="28"/>
          <w:u w:val="single"/>
        </w:rPr>
      </w:pPr>
      <w:r w:rsidRPr="001031D0">
        <w:rPr>
          <w:b/>
          <w:bCs/>
          <w:sz w:val="28"/>
          <w:szCs w:val="28"/>
          <w:u w:val="single"/>
        </w:rPr>
        <w:t>Определение веса камней.</w:t>
      </w:r>
    </w:p>
    <w:p w:rsidR="000A0F41" w:rsidRPr="00FA3DE2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FA3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давайте проверим, разные или одинаковые камни по весу. Возьмите в одну руку маленький камень, а в другую – большой. Подержите их в ладошках, взвесьте. Что вы заметили?</w:t>
      </w:r>
    </w:p>
    <w:p w:rsidR="000A0F41" w:rsidRPr="00FA3DE2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FA3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камни бывают разные по весу: лёгкие и тяжёлые.</w:t>
      </w:r>
    </w:p>
    <w:p w:rsidR="000A0F41" w:rsidRPr="00FA3DE2" w:rsidRDefault="000A0F41" w:rsidP="000A0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гимнастика.</w:t>
      </w:r>
    </w:p>
    <w:p w:rsidR="000A0F41" w:rsidRPr="00FA3DE2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FA3DE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заметили, какой температуры камни: горячие или холодные?</w:t>
      </w:r>
    </w:p>
    <w:p w:rsidR="000A0F41" w:rsidRPr="00FA3DE2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FA3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Холодные.</w:t>
      </w:r>
    </w:p>
    <w:p w:rsidR="000A0F41" w:rsidRPr="00726AD5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можем согреть камушки, если положим их в горячую воду, вынесем под солнышко или согреем своим дыханием.</w:t>
      </w:r>
    </w:p>
    <w:p w:rsidR="000A0F41" w:rsidRPr="00726AD5" w:rsidRDefault="000A0F41" w:rsidP="00F74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делают вдох носом, выдыхают через рот, вытянув губы трубочкой.</w:t>
      </w:r>
    </w:p>
    <w:p w:rsidR="000A0F41" w:rsidRPr="001031D0" w:rsidRDefault="00FA4B43" w:rsidP="001031D0">
      <w:pPr>
        <w:pStyle w:val="a6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Взаимодействие </w:t>
      </w:r>
      <w:r w:rsidRPr="001031D0">
        <w:rPr>
          <w:b/>
          <w:bCs/>
          <w:sz w:val="28"/>
          <w:szCs w:val="28"/>
          <w:u w:val="single"/>
        </w:rPr>
        <w:t>камней</w:t>
      </w:r>
      <w:r>
        <w:rPr>
          <w:b/>
          <w:bCs/>
          <w:sz w:val="28"/>
          <w:szCs w:val="28"/>
          <w:u w:val="single"/>
        </w:rPr>
        <w:t xml:space="preserve"> с водой</w:t>
      </w:r>
      <w:r w:rsidR="000A0F41" w:rsidRPr="001031D0">
        <w:rPr>
          <w:b/>
          <w:bCs/>
          <w:sz w:val="28"/>
          <w:szCs w:val="28"/>
          <w:u w:val="single"/>
        </w:rPr>
        <w:t>.</w:t>
      </w:r>
    </w:p>
    <w:p w:rsidR="000A0F41" w:rsidRPr="00726AD5" w:rsidRDefault="00F74DC6" w:rsidP="00FA4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детьми прозрачна</w:t>
      </w:r>
      <w:r w:rsidR="00FA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емкость с водой. </w:t>
      </w:r>
    </w:p>
    <w:p w:rsidR="000A0F41" w:rsidRPr="00726AD5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опу</w:t>
      </w:r>
      <w:r w:rsidR="00FA4B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 камни в воду и понаблюдаем что с ними произошло? Где они? (внизу) Правильно все камни оказались на дне стакана.</w:t>
      </w:r>
    </w:p>
    <w:p w:rsidR="00A1780B" w:rsidRPr="00726AD5" w:rsidRDefault="00653C5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5D3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еперь сравним камень и деревянный брусок. </w:t>
      </w:r>
      <w:r w:rsidR="00FA4B4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1780B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опускает в воду, заранее приготовленный деревянный брусок</w:t>
      </w:r>
      <w:r w:rsidR="00FA4B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1780B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1780B" w:rsidRPr="00726AD5" w:rsidRDefault="00A1780B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деревянный бр</w:t>
      </w:r>
      <w:r w:rsidR="00FA4B4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усок и камень, опущенные в воду. Ч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произошло с ними?</w:t>
      </w:r>
      <w:r w:rsidR="00FA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Деревянный брусок тоже упал на дно? (нет)</w:t>
      </w:r>
    </w:p>
    <w:p w:rsidR="000A0F41" w:rsidRPr="00726AD5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="00D77F33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камни тяжёлые и плотные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2E5C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плавают на поверхности, а тонут из-за своей тяжести и плотности.</w:t>
      </w:r>
      <w:r w:rsidR="00E15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FA4B4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ерево, оно не такое тяжёлое</w:t>
      </w:r>
      <w:r w:rsidR="00E15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может долго плавать на поверхности воды. Затонуть оно может только тогда, когда сильно намокнет и от воды станет тяжелее</w:t>
      </w:r>
      <w:r w:rsidR="00D77F33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0F41" w:rsidRPr="00726AD5" w:rsidRDefault="000A0F41" w:rsidP="00E15D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изменились камни в воде?</w:t>
      </w:r>
    </w:p>
    <w:p w:rsidR="00E15D30" w:rsidRPr="00726AD5" w:rsidRDefault="000A0F41" w:rsidP="00E15D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стали темнее, ярче.</w:t>
      </w:r>
    </w:p>
    <w:p w:rsidR="000A0F41" w:rsidRPr="00726AD5" w:rsidRDefault="000A0F41" w:rsidP="00032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«Музыкальные камни»</w:t>
      </w:r>
    </w:p>
    <w:p w:rsidR="000A0F41" w:rsidRPr="00726AD5" w:rsidRDefault="000A0F41" w:rsidP="000A0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могут ли камни разговаривать и даже петь? Давайте это проверим! Постучите камнями друг о друга. Что вы слышите? Камни разговаривают друг с другом, и у каждого из них свой голос. Насыпьте</w:t>
      </w:r>
      <w:r w:rsidR="0065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камушки в железную банку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15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27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несколько баночек) 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её крышкой и потрясите. У нас получился настоящий оркестр!</w:t>
      </w:r>
      <w:r w:rsidR="00E15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играют с наполненными камнями ёмкостями)</w:t>
      </w:r>
    </w:p>
    <w:p w:rsidR="00E15D30" w:rsidRDefault="000A0F41" w:rsidP="0010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​​​​​​​</w:t>
      </w:r>
      <w:r w:rsidRPr="00726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Воспитатель: 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– большие молодцы! Мы с вами </w:t>
      </w:r>
      <w:r w:rsidR="00032E5C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Царстве Камней вместе с Царем Камней узнали очень много об удивительных камнях.</w:t>
      </w:r>
    </w:p>
    <w:p w:rsidR="00E15D30" w:rsidRDefault="00E15D30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A0F41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камень – очень надёжный материал для с</w:t>
      </w:r>
      <w:r w:rsidR="00032E5C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троительства дома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(твёрдый)</w:t>
      </w:r>
      <w:r w:rsidR="00032E5C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0F41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5D30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5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камни очень красивые</w:t>
      </w:r>
      <w:r w:rsidR="00032E5C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разные по форме, цвету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15D30" w:rsidRDefault="00E15D30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они не плавают (тяжёлые)</w:t>
      </w:r>
    </w:p>
    <w:p w:rsidR="00FC7302" w:rsidRPr="00E15D30" w:rsidRDefault="000A0F41" w:rsidP="00D1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нам пора прощаться с наши</w:t>
      </w:r>
      <w:r w:rsidR="005F336B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>м Царем Камней</w:t>
      </w:r>
      <w:r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F336B" w:rsidRPr="0072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Скажем спасибо! </w:t>
      </w:r>
    </w:p>
    <w:sectPr w:rsidR="00FC7302" w:rsidRPr="00E15D30" w:rsidSect="00D12F8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91F24"/>
    <w:multiLevelType w:val="multilevel"/>
    <w:tmpl w:val="E12CE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8A2C1E"/>
    <w:multiLevelType w:val="hybridMultilevel"/>
    <w:tmpl w:val="6572246A"/>
    <w:lvl w:ilvl="0" w:tplc="F51279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409B1"/>
    <w:multiLevelType w:val="hybridMultilevel"/>
    <w:tmpl w:val="A86499DE"/>
    <w:lvl w:ilvl="0" w:tplc="4E2C50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67003"/>
    <w:multiLevelType w:val="hybridMultilevel"/>
    <w:tmpl w:val="B8644D4A"/>
    <w:lvl w:ilvl="0" w:tplc="071AEB1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94083"/>
    <w:multiLevelType w:val="hybridMultilevel"/>
    <w:tmpl w:val="AE489E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B8"/>
    <w:rsid w:val="000262EB"/>
    <w:rsid w:val="00027107"/>
    <w:rsid w:val="00032E5C"/>
    <w:rsid w:val="000A0F41"/>
    <w:rsid w:val="000D32E3"/>
    <w:rsid w:val="001031D0"/>
    <w:rsid w:val="001574B8"/>
    <w:rsid w:val="001A4E75"/>
    <w:rsid w:val="0025742C"/>
    <w:rsid w:val="00280C8B"/>
    <w:rsid w:val="002D5F8B"/>
    <w:rsid w:val="003501A3"/>
    <w:rsid w:val="003F0336"/>
    <w:rsid w:val="00414C94"/>
    <w:rsid w:val="00471F9A"/>
    <w:rsid w:val="00585DC2"/>
    <w:rsid w:val="005E0BC6"/>
    <w:rsid w:val="005F336B"/>
    <w:rsid w:val="00601721"/>
    <w:rsid w:val="00653C51"/>
    <w:rsid w:val="006B2162"/>
    <w:rsid w:val="00726AD5"/>
    <w:rsid w:val="007272A0"/>
    <w:rsid w:val="007533F1"/>
    <w:rsid w:val="00776907"/>
    <w:rsid w:val="007A7AAC"/>
    <w:rsid w:val="008045D2"/>
    <w:rsid w:val="008B4848"/>
    <w:rsid w:val="008B5297"/>
    <w:rsid w:val="008B59B1"/>
    <w:rsid w:val="008C448A"/>
    <w:rsid w:val="009A2096"/>
    <w:rsid w:val="009A3EEA"/>
    <w:rsid w:val="00A1780B"/>
    <w:rsid w:val="00A61B19"/>
    <w:rsid w:val="00AD6DE2"/>
    <w:rsid w:val="00AE03AB"/>
    <w:rsid w:val="00B465CF"/>
    <w:rsid w:val="00B528B7"/>
    <w:rsid w:val="00B54E62"/>
    <w:rsid w:val="00BB08DA"/>
    <w:rsid w:val="00C00EC5"/>
    <w:rsid w:val="00C85AFE"/>
    <w:rsid w:val="00C879D4"/>
    <w:rsid w:val="00CE13A5"/>
    <w:rsid w:val="00D12F87"/>
    <w:rsid w:val="00D77F33"/>
    <w:rsid w:val="00DF3A88"/>
    <w:rsid w:val="00E15D30"/>
    <w:rsid w:val="00E450D6"/>
    <w:rsid w:val="00E602D5"/>
    <w:rsid w:val="00F20759"/>
    <w:rsid w:val="00F257AA"/>
    <w:rsid w:val="00F31687"/>
    <w:rsid w:val="00F61CDA"/>
    <w:rsid w:val="00F74DC6"/>
    <w:rsid w:val="00FA3DE2"/>
    <w:rsid w:val="00FA4B43"/>
    <w:rsid w:val="00FB399A"/>
    <w:rsid w:val="00FC7302"/>
    <w:rsid w:val="00F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20EA"/>
  <w15:chartTrackingRefBased/>
  <w15:docId w15:val="{D3411CE6-5158-4BDF-B6B5-0207FDA0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6D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6D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B39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D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6D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D6DE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D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6DE2"/>
    <w:rPr>
      <w:b/>
      <w:bCs/>
    </w:rPr>
  </w:style>
  <w:style w:type="character" w:customStyle="1" w:styleId="file">
    <w:name w:val="file"/>
    <w:basedOn w:val="a0"/>
    <w:rsid w:val="00AD6DE2"/>
  </w:style>
  <w:style w:type="paragraph" w:customStyle="1" w:styleId="c4">
    <w:name w:val="c4"/>
    <w:basedOn w:val="a"/>
    <w:rsid w:val="00AD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D6DE2"/>
  </w:style>
  <w:style w:type="paragraph" w:customStyle="1" w:styleId="c7">
    <w:name w:val="c7"/>
    <w:basedOn w:val="a"/>
    <w:rsid w:val="00AD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D6DE2"/>
  </w:style>
  <w:style w:type="character" w:customStyle="1" w:styleId="c22">
    <w:name w:val="c22"/>
    <w:basedOn w:val="a0"/>
    <w:rsid w:val="00AD6DE2"/>
  </w:style>
  <w:style w:type="character" w:customStyle="1" w:styleId="c31">
    <w:name w:val="c31"/>
    <w:basedOn w:val="a0"/>
    <w:rsid w:val="00AD6DE2"/>
  </w:style>
  <w:style w:type="paragraph" w:customStyle="1" w:styleId="c23">
    <w:name w:val="c23"/>
    <w:basedOn w:val="a"/>
    <w:rsid w:val="00AD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6DE2"/>
  </w:style>
  <w:style w:type="character" w:customStyle="1" w:styleId="c15">
    <w:name w:val="c15"/>
    <w:basedOn w:val="a0"/>
    <w:rsid w:val="00AD6DE2"/>
  </w:style>
  <w:style w:type="paragraph" w:customStyle="1" w:styleId="c19">
    <w:name w:val="c19"/>
    <w:basedOn w:val="a"/>
    <w:rsid w:val="00AD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D6DE2"/>
  </w:style>
  <w:style w:type="paragraph" w:customStyle="1" w:styleId="c9">
    <w:name w:val="c9"/>
    <w:basedOn w:val="a"/>
    <w:rsid w:val="00AD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6DE2"/>
  </w:style>
  <w:style w:type="character" w:customStyle="1" w:styleId="c25">
    <w:name w:val="c25"/>
    <w:basedOn w:val="a0"/>
    <w:rsid w:val="00AD6DE2"/>
  </w:style>
  <w:style w:type="character" w:customStyle="1" w:styleId="c2">
    <w:name w:val="c2"/>
    <w:basedOn w:val="a0"/>
    <w:rsid w:val="00AD6DE2"/>
  </w:style>
  <w:style w:type="paragraph" w:customStyle="1" w:styleId="c5">
    <w:name w:val="c5"/>
    <w:basedOn w:val="a"/>
    <w:rsid w:val="00AD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D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D6DE2"/>
  </w:style>
  <w:style w:type="character" w:customStyle="1" w:styleId="c16">
    <w:name w:val="c16"/>
    <w:basedOn w:val="a0"/>
    <w:rsid w:val="00AD6DE2"/>
  </w:style>
  <w:style w:type="character" w:customStyle="1" w:styleId="c21">
    <w:name w:val="c21"/>
    <w:basedOn w:val="a0"/>
    <w:rsid w:val="00AD6DE2"/>
  </w:style>
  <w:style w:type="character" w:customStyle="1" w:styleId="c29">
    <w:name w:val="c29"/>
    <w:basedOn w:val="a0"/>
    <w:rsid w:val="00AD6DE2"/>
  </w:style>
  <w:style w:type="paragraph" w:customStyle="1" w:styleId="c6">
    <w:name w:val="c6"/>
    <w:basedOn w:val="a"/>
    <w:rsid w:val="00AD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D6DE2"/>
  </w:style>
  <w:style w:type="paragraph" w:customStyle="1" w:styleId="c17">
    <w:name w:val="c17"/>
    <w:basedOn w:val="a"/>
    <w:rsid w:val="00AD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D6DE2"/>
  </w:style>
  <w:style w:type="paragraph" w:customStyle="1" w:styleId="c32">
    <w:name w:val="c32"/>
    <w:basedOn w:val="a"/>
    <w:rsid w:val="00AD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D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D6DE2"/>
  </w:style>
  <w:style w:type="paragraph" w:customStyle="1" w:styleId="c13">
    <w:name w:val="c13"/>
    <w:basedOn w:val="a"/>
    <w:rsid w:val="00FC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C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C730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FB39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8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1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6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2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36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763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92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50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528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904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406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177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592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927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119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16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659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839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734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6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Кустов</dc:creator>
  <cp:keywords/>
  <dc:description/>
  <cp:lastModifiedBy>Пользователь Windows</cp:lastModifiedBy>
  <cp:revision>52</cp:revision>
  <dcterms:created xsi:type="dcterms:W3CDTF">2025-05-16T08:50:00Z</dcterms:created>
  <dcterms:modified xsi:type="dcterms:W3CDTF">2026-02-13T07:33:00Z</dcterms:modified>
</cp:coreProperties>
</file>